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DBA" w14:textId="281299FD" w:rsidR="00BB0DDF" w:rsidRDefault="0037569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5F556E">
        <w:rPr>
          <w:rFonts w:ascii="Arial" w:eastAsia="Arial" w:hAnsi="Arial" w:cs="Arial"/>
          <w:b/>
          <w:sz w:val="24"/>
          <w:szCs w:val="24"/>
        </w:rPr>
        <w:t>DÉC</w:t>
      </w:r>
      <w:r w:rsidR="00730908">
        <w:rPr>
          <w:rFonts w:ascii="Arial" w:eastAsia="Arial" w:hAnsi="Arial" w:cs="Arial"/>
          <w:b/>
          <w:sz w:val="24"/>
          <w:szCs w:val="24"/>
        </w:rPr>
        <w:t xml:space="preserve">IMA </w:t>
      </w:r>
      <w:r w:rsidR="002314B6">
        <w:rPr>
          <w:rFonts w:ascii="Arial" w:eastAsia="Arial" w:hAnsi="Arial" w:cs="Arial"/>
          <w:b/>
          <w:sz w:val="24"/>
          <w:szCs w:val="24"/>
        </w:rPr>
        <w:t>SE</w:t>
      </w:r>
      <w:r w:rsidR="003821FD">
        <w:rPr>
          <w:rFonts w:ascii="Arial" w:eastAsia="Arial" w:hAnsi="Arial" w:cs="Arial"/>
          <w:b/>
          <w:sz w:val="24"/>
          <w:szCs w:val="24"/>
        </w:rPr>
        <w:t>PTIMA</w:t>
      </w:r>
      <w:r w:rsidR="002314B6">
        <w:rPr>
          <w:rFonts w:ascii="Arial" w:eastAsia="Arial" w:hAnsi="Arial" w:cs="Arial"/>
          <w:b/>
          <w:sz w:val="24"/>
          <w:szCs w:val="24"/>
        </w:rPr>
        <w:t xml:space="preserve"> </w:t>
      </w:r>
      <w:r w:rsidR="005F556E">
        <w:rPr>
          <w:rFonts w:ascii="Arial" w:eastAsia="Arial" w:hAnsi="Arial" w:cs="Arial"/>
          <w:b/>
          <w:sz w:val="24"/>
          <w:szCs w:val="24"/>
        </w:rPr>
        <w:t>SESIÓN</w:t>
      </w:r>
      <w:r>
        <w:rPr>
          <w:rFonts w:ascii="Arial" w:eastAsia="Arial" w:hAnsi="Arial" w:cs="Arial"/>
          <w:b/>
          <w:sz w:val="24"/>
          <w:szCs w:val="24"/>
        </w:rPr>
        <w:t xml:space="preserve"> ORDINARIA</w:t>
      </w:r>
    </w:p>
    <w:p w14:paraId="4A771DB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771DBC" w14:textId="77777777" w:rsidR="00BB0DDF" w:rsidRDefault="00BB0DDF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A771DBD" w14:textId="77777777" w:rsidR="00BB0DDF" w:rsidRDefault="00BB0DDF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A771DBE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ADRIANA JAZMIN NAVARRO CORTÉS </w:t>
      </w:r>
    </w:p>
    <w:p w14:paraId="4A771DBF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OSCAR ALEJANDRO BERNAL GARCÍA</w:t>
      </w:r>
    </w:p>
    <w:p w14:paraId="4A771DC0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A771DC1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A771DC2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A771DC3" w14:textId="77777777" w:rsidR="00BB0DDF" w:rsidRDefault="00BB0DDF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A771DC4" w14:textId="77777777" w:rsidR="00BB0DDF" w:rsidRDefault="0037569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A771DC5" w14:textId="77777777" w:rsidR="00BB0DDF" w:rsidRDefault="00BB0DDF">
      <w:pPr>
        <w:spacing w:after="0"/>
        <w:rPr>
          <w:rFonts w:ascii="Arial" w:eastAsia="Arial" w:hAnsi="Arial" w:cs="Arial"/>
          <w:b/>
        </w:rPr>
      </w:pPr>
    </w:p>
    <w:p w14:paraId="4A771DC6" w14:textId="77777777" w:rsidR="00BB0DDF" w:rsidRDefault="00BB0DDF">
      <w:pPr>
        <w:spacing w:after="0"/>
        <w:rPr>
          <w:rFonts w:ascii="Arial" w:eastAsia="Arial" w:hAnsi="Arial" w:cs="Arial"/>
          <w:sz w:val="2"/>
          <w:szCs w:val="2"/>
        </w:rPr>
      </w:pPr>
    </w:p>
    <w:p w14:paraId="4A771DC7" w14:textId="26DB310C" w:rsidR="00BB0DDF" w:rsidRDefault="003756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R="00823631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</w:t>
      </w:r>
      <w:r w:rsidR="003821FD">
        <w:rPr>
          <w:rFonts w:ascii="Arial" w:eastAsia="Arial" w:hAnsi="Arial" w:cs="Arial"/>
          <w:b/>
        </w:rPr>
        <w:t>Séptima</w:t>
      </w:r>
      <w:r w:rsidR="008972E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>de la comisión anteriormente señalada, que se llevará a cabo el día</w:t>
      </w:r>
      <w:r>
        <w:rPr>
          <w:rFonts w:ascii="Arial" w:eastAsia="Arial" w:hAnsi="Arial" w:cs="Arial"/>
          <w:b/>
        </w:rPr>
        <w:t xml:space="preserve"> Miércoles </w:t>
      </w:r>
      <w:r w:rsidR="003821FD">
        <w:rPr>
          <w:rFonts w:ascii="Arial" w:eastAsia="Arial" w:hAnsi="Arial" w:cs="Arial"/>
          <w:b/>
        </w:rPr>
        <w:t>08 de Febrero</w:t>
      </w:r>
      <w:r w:rsidR="004749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202</w:t>
      </w:r>
      <w:r w:rsidR="0099795F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99795F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A771DC8" w14:textId="77777777" w:rsidR="00BB0DDF" w:rsidRDefault="00BB0DDF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A771DC9" w14:textId="77777777" w:rsidR="00BB0DDF" w:rsidRDefault="00BB0DDF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A771DC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A771DC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A771DCC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A771DCD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A771DCE" w14:textId="552D2AF5" w:rsidR="00BB0DDF" w:rsidRDefault="0037569A" w:rsidP="0037569A">
      <w:pPr>
        <w:spacing w:after="0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con fecha </w:t>
      </w:r>
      <w:r w:rsidR="0099795F">
        <w:rPr>
          <w:rFonts w:ascii="Arial" w:eastAsia="Arial" w:hAnsi="Arial" w:cs="Arial"/>
        </w:rPr>
        <w:t>1</w:t>
      </w:r>
      <w:r w:rsidR="003821FD">
        <w:rPr>
          <w:rFonts w:ascii="Arial" w:eastAsia="Arial" w:hAnsi="Arial" w:cs="Arial"/>
        </w:rPr>
        <w:t>0</w:t>
      </w:r>
      <w:r w:rsidR="001039F4">
        <w:rPr>
          <w:rFonts w:ascii="Arial" w:eastAsia="Arial" w:hAnsi="Arial" w:cs="Arial"/>
        </w:rPr>
        <w:t xml:space="preserve"> </w:t>
      </w:r>
      <w:r w:rsidR="00AE1197">
        <w:rPr>
          <w:rFonts w:ascii="Arial" w:eastAsia="Arial" w:hAnsi="Arial" w:cs="Arial"/>
        </w:rPr>
        <w:t xml:space="preserve">de </w:t>
      </w:r>
      <w:r w:rsidR="003821FD">
        <w:rPr>
          <w:rFonts w:ascii="Arial" w:eastAsia="Arial" w:hAnsi="Arial" w:cs="Arial"/>
        </w:rPr>
        <w:t xml:space="preserve">enero </w:t>
      </w:r>
      <w:r w:rsidR="0080036E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 202</w:t>
      </w:r>
      <w:r w:rsidR="003821FD">
        <w:rPr>
          <w:rFonts w:ascii="Arial" w:eastAsia="Arial" w:hAnsi="Arial" w:cs="Arial"/>
        </w:rPr>
        <w:t xml:space="preserve">3 </w:t>
      </w:r>
      <w:r w:rsidR="00421FDB">
        <w:rPr>
          <w:rFonts w:ascii="Arial" w:eastAsia="Arial" w:hAnsi="Arial" w:cs="Arial"/>
        </w:rPr>
        <w:t>dos mil</w:t>
      </w:r>
      <w:r>
        <w:rPr>
          <w:rFonts w:ascii="Arial" w:eastAsia="Arial" w:hAnsi="Arial" w:cs="Arial"/>
        </w:rPr>
        <w:t xml:space="preserve"> </w:t>
      </w:r>
      <w:r w:rsidR="003821FD">
        <w:rPr>
          <w:rFonts w:ascii="Arial" w:eastAsia="Arial" w:hAnsi="Arial" w:cs="Arial"/>
        </w:rPr>
        <w:t>veintitrés</w:t>
      </w:r>
      <w:r>
        <w:rPr>
          <w:rFonts w:ascii="Arial" w:eastAsia="Arial" w:hAnsi="Arial" w:cs="Arial"/>
        </w:rPr>
        <w:t xml:space="preserve">           </w:t>
      </w:r>
    </w:p>
    <w:p w14:paraId="4A771DCF" w14:textId="1CE31EF9" w:rsidR="00BB0DDF" w:rsidRDefault="0037569A" w:rsidP="004A4DED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Seguimiento a las actividades mensuales del plan de trabajo de la comisión edilicia de </w:t>
      </w:r>
      <w:r w:rsidR="004A4D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esarrollo </w:t>
      </w:r>
      <w:r w:rsidR="004A4DE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conómico </w:t>
      </w:r>
    </w:p>
    <w:p w14:paraId="4A771DD0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A771DD1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A771DD2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3" w14:textId="778810E0" w:rsidR="00BB0DDF" w:rsidRDefault="0037569A" w:rsidP="004A4DE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A771DD4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5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A771DD6" w14:textId="40D5E81F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3821FD">
        <w:rPr>
          <w:rFonts w:ascii="Arial" w:eastAsia="Arial" w:hAnsi="Arial" w:cs="Arial"/>
        </w:rPr>
        <w:t>01</w:t>
      </w:r>
      <w:r w:rsidR="0080036E">
        <w:rPr>
          <w:rFonts w:ascii="Arial" w:eastAsia="Arial" w:hAnsi="Arial" w:cs="Arial"/>
        </w:rPr>
        <w:t xml:space="preserve"> de</w:t>
      </w:r>
      <w:r w:rsidR="003821FD">
        <w:rPr>
          <w:rFonts w:ascii="Arial" w:eastAsia="Arial" w:hAnsi="Arial" w:cs="Arial"/>
        </w:rPr>
        <w:t xml:space="preserve"> febrero</w:t>
      </w:r>
      <w:r w:rsidR="00173B7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173B7F">
        <w:rPr>
          <w:rFonts w:ascii="Arial" w:eastAsia="Arial" w:hAnsi="Arial" w:cs="Arial"/>
        </w:rPr>
        <w:t>3</w:t>
      </w:r>
    </w:p>
    <w:p w14:paraId="4A771DD7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8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9" w14:textId="77777777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A771DD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A771DDB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A771DDC" w14:textId="77777777" w:rsidR="00BB0DDF" w:rsidRDefault="00BB0DDF"/>
    <w:sectPr w:rsidR="00BB0DD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DF"/>
    <w:rsid w:val="00005B94"/>
    <w:rsid w:val="001039F4"/>
    <w:rsid w:val="00173B7F"/>
    <w:rsid w:val="002314B6"/>
    <w:rsid w:val="0037569A"/>
    <w:rsid w:val="003821FD"/>
    <w:rsid w:val="00421FDB"/>
    <w:rsid w:val="0047490C"/>
    <w:rsid w:val="004A4DED"/>
    <w:rsid w:val="004F4F46"/>
    <w:rsid w:val="00536C3C"/>
    <w:rsid w:val="005F556E"/>
    <w:rsid w:val="006B3E93"/>
    <w:rsid w:val="00730908"/>
    <w:rsid w:val="00793E4E"/>
    <w:rsid w:val="007D1EA6"/>
    <w:rsid w:val="0080036E"/>
    <w:rsid w:val="00823631"/>
    <w:rsid w:val="008972EA"/>
    <w:rsid w:val="008B3761"/>
    <w:rsid w:val="0099795F"/>
    <w:rsid w:val="00AE1197"/>
    <w:rsid w:val="00AF2AA6"/>
    <w:rsid w:val="00BB0DDF"/>
    <w:rsid w:val="00C42EB6"/>
    <w:rsid w:val="00C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1DBA"/>
  <w15:docId w15:val="{84CAFD06-FE8C-4FD7-8DF1-79A9B5F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27</cp:revision>
  <dcterms:created xsi:type="dcterms:W3CDTF">2022-02-10T20:34:00Z</dcterms:created>
  <dcterms:modified xsi:type="dcterms:W3CDTF">2023-04-25T22:03:00Z</dcterms:modified>
</cp:coreProperties>
</file>